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25EAB" w:rsidRDefault="00E72059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Владельцам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гаражей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, расположенных на территории </w:t>
      </w:r>
    </w:p>
    <w:p w:rsidR="001F01EC" w:rsidRPr="00525EAB" w:rsidRDefault="001F01EC" w:rsidP="00525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Куйбышевского района г. Самары по адресам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: </w:t>
      </w:r>
      <w:r w:rsidR="00D5311A" w:rsidRPr="00525EA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B72A1" w:rsidRPr="00525EAB" w:rsidRDefault="007E073F" w:rsidP="006B7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районе</w:t>
      </w:r>
      <w:r w:rsidR="006B72A1">
        <w:rPr>
          <w:rFonts w:ascii="Times New Roman" w:hAnsi="Times New Roman"/>
          <w:b/>
          <w:sz w:val="28"/>
          <w:szCs w:val="28"/>
        </w:rPr>
        <w:t xml:space="preserve"> многоквартирных жилых</w:t>
      </w:r>
      <w:r>
        <w:rPr>
          <w:rFonts w:ascii="Times New Roman" w:hAnsi="Times New Roman"/>
          <w:b/>
          <w:sz w:val="28"/>
          <w:szCs w:val="28"/>
        </w:rPr>
        <w:t xml:space="preserve"> домов №№ </w:t>
      </w:r>
      <w:r w:rsidR="006B72A1">
        <w:rPr>
          <w:rFonts w:ascii="Times New Roman" w:hAnsi="Times New Roman"/>
          <w:b/>
          <w:sz w:val="28"/>
          <w:szCs w:val="28"/>
        </w:rPr>
        <w:t>95, 75, 77, 79, 81, 83, 85, 87к2</w:t>
      </w:r>
      <w:r>
        <w:rPr>
          <w:rFonts w:ascii="Times New Roman" w:hAnsi="Times New Roman"/>
          <w:b/>
          <w:sz w:val="28"/>
          <w:szCs w:val="28"/>
        </w:rPr>
        <w:t xml:space="preserve"> по ул.</w:t>
      </w:r>
      <w:r w:rsidR="006B72A1">
        <w:rPr>
          <w:rFonts w:ascii="Times New Roman" w:hAnsi="Times New Roman"/>
          <w:b/>
          <w:sz w:val="28"/>
          <w:szCs w:val="28"/>
        </w:rPr>
        <w:t>Белорусской</w:t>
      </w:r>
    </w:p>
    <w:bookmarkEnd w:id="0"/>
    <w:p w:rsidR="001F01EC" w:rsidRPr="00525EAB" w:rsidRDefault="001F01EC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 xml:space="preserve"> 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073F" w:rsidRDefault="00F12264" w:rsidP="006B72A1">
      <w:pPr>
        <w:pStyle w:val="ConsPlusNormal"/>
        <w:spacing w:line="276" w:lineRule="auto"/>
        <w:ind w:firstLine="851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D5311A" w:rsidRPr="00525EAB">
        <w:t>временных</w:t>
      </w:r>
      <w:r w:rsidRPr="00525EAB">
        <w:t xml:space="preserve"> (</w:t>
      </w:r>
      <w:r w:rsidR="00D5311A" w:rsidRPr="00525EAB">
        <w:t>некапитальных</w:t>
      </w:r>
      <w:r w:rsidRPr="00525EAB">
        <w:t xml:space="preserve">) </w:t>
      </w:r>
      <w:r w:rsidR="00D5311A" w:rsidRPr="00525EAB">
        <w:t>объектов</w:t>
      </w:r>
      <w:r w:rsidR="0087223C" w:rsidRPr="00525EAB">
        <w:t>,</w:t>
      </w:r>
      <w:r w:rsidR="00192C48" w:rsidRPr="00525EAB">
        <w:t xml:space="preserve"> расположенных</w:t>
      </w:r>
      <w:r w:rsidR="00345D38" w:rsidRPr="00525EAB">
        <w:t xml:space="preserve"> </w:t>
      </w:r>
      <w:r w:rsidR="007E073F">
        <w:t>в районе домов №№</w:t>
      </w:r>
      <w:r w:rsidR="006B72A1">
        <w:t xml:space="preserve"> </w:t>
      </w:r>
      <w:r w:rsidR="006B72A1" w:rsidRPr="006B72A1">
        <w:t xml:space="preserve">95, 75, 77, 79, 81, 83, 85, 87к2 по ул.Белорусской, </w:t>
      </w:r>
      <w:r w:rsidR="00FA40C7"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="00FA40C7" w:rsidRPr="00525EAB">
        <w:t xml:space="preserve"> правоустанавливающие документы на </w:t>
      </w:r>
      <w:r w:rsidR="0087223C" w:rsidRPr="00525EAB">
        <w:t>земельный</w:t>
      </w:r>
      <w:r w:rsidR="00FA40C7" w:rsidRPr="00525EAB">
        <w:t xml:space="preserve"> </w:t>
      </w:r>
      <w:r w:rsidR="0087223C" w:rsidRPr="00525EAB">
        <w:t>участок</w:t>
      </w:r>
      <w:r w:rsidR="00FA40C7" w:rsidRPr="00525EAB">
        <w:t>,</w:t>
      </w:r>
      <w:r w:rsidR="007F4C91" w:rsidRPr="00525EAB">
        <w:t xml:space="preserve"> </w:t>
      </w:r>
      <w:r w:rsidR="0087223C" w:rsidRPr="00525EAB">
        <w:t>на</w:t>
      </w:r>
      <w:r w:rsidR="00FA40C7" w:rsidRPr="00525EAB">
        <w:t xml:space="preserve"> котором расположен</w:t>
      </w:r>
      <w:r w:rsidR="00950645" w:rsidRPr="00525EAB">
        <w:t>ы</w:t>
      </w:r>
      <w:r w:rsidR="00FA40C7" w:rsidRPr="00525EAB">
        <w:t xml:space="preserve"> </w:t>
      </w:r>
      <w:r w:rsidR="00950645" w:rsidRPr="00525EAB">
        <w:t>указанные</w:t>
      </w:r>
      <w:r w:rsidR="00FA40C7" w:rsidRPr="00525EAB">
        <w:t xml:space="preserve"> </w:t>
      </w:r>
      <w:r w:rsidR="0087223C" w:rsidRPr="00525EAB">
        <w:t>объект</w:t>
      </w:r>
      <w:r w:rsidR="00950645" w:rsidRPr="00525EAB">
        <w:t>ы</w:t>
      </w:r>
      <w:r w:rsidR="00FA40C7" w:rsidRPr="00525EAB">
        <w:t>.</w:t>
      </w:r>
      <w:r w:rsidR="00192C48" w:rsidRPr="00525EAB">
        <w:t xml:space="preserve"> </w:t>
      </w:r>
      <w:r w:rsidRPr="00525EAB">
        <w:t xml:space="preserve"> </w:t>
      </w:r>
      <w:r w:rsidR="00055070" w:rsidRPr="00525EAB">
        <w:tab/>
      </w:r>
      <w:r w:rsidR="00192C48" w:rsidRPr="00525EAB">
        <w:tab/>
      </w:r>
      <w:r w:rsidR="00192C48" w:rsidRPr="00525EAB">
        <w:tab/>
      </w:r>
    </w:p>
    <w:p w:rsidR="00030355" w:rsidRPr="00525EAB" w:rsidRDefault="00055070" w:rsidP="00FA3EDC">
      <w:pPr>
        <w:pStyle w:val="ConsPlusNormal"/>
        <w:spacing w:line="276" w:lineRule="auto"/>
        <w:ind w:firstLine="851"/>
        <w:jc w:val="both"/>
      </w:pPr>
      <w:r w:rsidRPr="00525EAB"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525EAB" w:rsidRDefault="00CC0051" w:rsidP="00FA3EDC">
      <w:pPr>
        <w:pStyle w:val="ConsPlusNormal"/>
        <w:spacing w:line="276" w:lineRule="auto"/>
        <w:ind w:firstLine="851"/>
        <w:jc w:val="both"/>
      </w:pPr>
      <w:r w:rsidRPr="00525EAB">
        <w:t xml:space="preserve">Об исполнении требования, изложенного в настоящем </w:t>
      </w:r>
      <w:r w:rsidR="00E75EA0" w:rsidRPr="00525EAB">
        <w:t>извещении</w:t>
      </w:r>
      <w:r w:rsidRPr="00525EAB">
        <w:t xml:space="preserve">, 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A1" w:rsidRDefault="006B72A1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A1" w:rsidRDefault="006B72A1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Pr="00EC0384" w:rsidRDefault="00325A47">
      <w:pPr>
        <w:spacing w:after="0" w:line="240" w:lineRule="auto"/>
        <w:jc w:val="both"/>
        <w:rPr>
          <w:rFonts w:ascii="Times New Roman" w:hAnsi="Times New Roman"/>
        </w:rPr>
      </w:pPr>
    </w:p>
    <w:sectPr w:rsidR="00325A47" w:rsidRPr="00EC0384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96" w:rsidRDefault="003F7E96" w:rsidP="00B579D5">
      <w:pPr>
        <w:spacing w:after="0" w:line="240" w:lineRule="auto"/>
      </w:pPr>
      <w:r>
        <w:separator/>
      </w:r>
    </w:p>
  </w:endnote>
  <w:endnote w:type="continuationSeparator" w:id="0">
    <w:p w:rsidR="003F7E96" w:rsidRDefault="003F7E96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96" w:rsidRDefault="003F7E96" w:rsidP="00B579D5">
      <w:pPr>
        <w:spacing w:after="0" w:line="240" w:lineRule="auto"/>
      </w:pPr>
      <w:r>
        <w:separator/>
      </w:r>
    </w:p>
  </w:footnote>
  <w:footnote w:type="continuationSeparator" w:id="0">
    <w:p w:rsidR="003F7E96" w:rsidRDefault="003F7E96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401DD"/>
    <w:rsid w:val="0005270B"/>
    <w:rsid w:val="00055070"/>
    <w:rsid w:val="00055EDC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3F7E96"/>
    <w:rsid w:val="00486A04"/>
    <w:rsid w:val="004877F6"/>
    <w:rsid w:val="004A54E1"/>
    <w:rsid w:val="004B514E"/>
    <w:rsid w:val="004C05BE"/>
    <w:rsid w:val="00525EAB"/>
    <w:rsid w:val="00530837"/>
    <w:rsid w:val="005614D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6B72A1"/>
    <w:rsid w:val="007429F9"/>
    <w:rsid w:val="0074512A"/>
    <w:rsid w:val="00770953"/>
    <w:rsid w:val="00771323"/>
    <w:rsid w:val="007B2115"/>
    <w:rsid w:val="007E073F"/>
    <w:rsid w:val="007F4C91"/>
    <w:rsid w:val="008073BF"/>
    <w:rsid w:val="00854722"/>
    <w:rsid w:val="0087223C"/>
    <w:rsid w:val="008D2D8C"/>
    <w:rsid w:val="009016BD"/>
    <w:rsid w:val="0091183A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515DB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56C43"/>
    <w:rsid w:val="00E72059"/>
    <w:rsid w:val="00E74A42"/>
    <w:rsid w:val="00E75EA0"/>
    <w:rsid w:val="00E8492D"/>
    <w:rsid w:val="00E878D4"/>
    <w:rsid w:val="00EA5B42"/>
    <w:rsid w:val="00EC0384"/>
    <w:rsid w:val="00EC49A3"/>
    <w:rsid w:val="00ED08D0"/>
    <w:rsid w:val="00ED55C1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Тюгашова Мария Евгеньевна</cp:lastModifiedBy>
  <cp:revision>8</cp:revision>
  <cp:lastPrinted>2022-07-28T06:04:00Z</cp:lastPrinted>
  <dcterms:created xsi:type="dcterms:W3CDTF">2022-07-11T04:59:00Z</dcterms:created>
  <dcterms:modified xsi:type="dcterms:W3CDTF">2022-07-28T06:07:00Z</dcterms:modified>
</cp:coreProperties>
</file>