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№ 2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</w:t>
      </w:r>
      <w:r w:rsidR="00435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863C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городского округа Самара</w:t>
      </w:r>
    </w:p>
    <w:p w:rsidR="00EE6E23" w:rsidRDefault="00EE6E23" w:rsidP="00EE6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D0FDD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CD0FDD">
        <w:rPr>
          <w:rFonts w:ascii="Times New Roman" w:hAnsi="Times New Roman"/>
          <w:sz w:val="28"/>
          <w:szCs w:val="28"/>
        </w:rPr>
        <w:t>от</w:t>
      </w:r>
      <w:proofErr w:type="gramEnd"/>
      <w:r w:rsidR="00CD0FDD">
        <w:rPr>
          <w:rFonts w:ascii="Times New Roman" w:hAnsi="Times New Roman"/>
          <w:sz w:val="28"/>
          <w:szCs w:val="28"/>
        </w:rPr>
        <w:t xml:space="preserve"> «___»_________ 2020</w:t>
      </w:r>
      <w:r>
        <w:rPr>
          <w:rFonts w:ascii="Times New Roman" w:hAnsi="Times New Roman"/>
          <w:sz w:val="28"/>
          <w:szCs w:val="28"/>
        </w:rPr>
        <w:t xml:space="preserve"> г. N ____</w:t>
      </w:r>
    </w:p>
    <w:p w:rsidR="00A93438" w:rsidRDefault="00A93438" w:rsidP="007534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 </w:t>
      </w:r>
      <w:r w:rsidR="007863CE">
        <w:rPr>
          <w:rFonts w:ascii="Times New Roman" w:eastAsia="Calibri" w:hAnsi="Times New Roman" w:cs="Times New Roman"/>
          <w:sz w:val="28"/>
          <w:szCs w:val="28"/>
        </w:rPr>
        <w:t>Куйбышевского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труда </w:t>
      </w:r>
      <w:r w:rsidR="0075346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0FDD">
        <w:rPr>
          <w:rFonts w:ascii="Times New Roman" w:eastAsia="Calibri" w:hAnsi="Times New Roman" w:cs="Times New Roman"/>
          <w:sz w:val="28"/>
          <w:szCs w:val="28"/>
        </w:rPr>
        <w:t>1 квартал 2020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30"/>
        <w:gridCol w:w="3074"/>
      </w:tblGrid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753467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ч</w:t>
            </w:r>
            <w:r w:rsidR="00A93438">
              <w:rPr>
                <w:rFonts w:ascii="Times New Roman" w:eastAsia="Calibri" w:hAnsi="Times New Roman" w:cs="Times New Roman"/>
                <w:sz w:val="28"/>
                <w:szCs w:val="28"/>
              </w:rPr>
              <w:t>исленность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 труда</w:t>
            </w:r>
          </w:p>
        </w:tc>
      </w:tr>
      <w:tr w:rsidR="00A93438" w:rsidTr="00236C2D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внутригородского района  городского округа Самара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38" w:rsidRPr="00236C2D" w:rsidRDefault="00236C2D" w:rsidP="0023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38" w:rsidRDefault="0029320B" w:rsidP="00621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6 097,6</w:t>
            </w:r>
            <w:bookmarkStart w:id="0" w:name="_GoBack"/>
            <w:bookmarkEnd w:id="0"/>
            <w:r w:rsidR="002C4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BC5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93438" w:rsidRDefault="00A93438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D3B" w:rsidRDefault="00485D3B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6A2E05" w:rsidTr="00823BC8">
        <w:tc>
          <w:tcPr>
            <w:tcW w:w="6232" w:type="dxa"/>
          </w:tcPr>
          <w:p w:rsidR="006A2E05" w:rsidRDefault="006A2E05" w:rsidP="00823BC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6A2E05" w:rsidRDefault="006A2E05" w:rsidP="00823BC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учёта и отчётности </w:t>
            </w:r>
          </w:p>
        </w:tc>
        <w:tc>
          <w:tcPr>
            <w:tcW w:w="3113" w:type="dxa"/>
          </w:tcPr>
          <w:p w:rsidR="006A2E05" w:rsidRDefault="006A2E05" w:rsidP="00823B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E05" w:rsidRDefault="006A2E05" w:rsidP="00823B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М.А. Киселева</w:t>
            </w:r>
          </w:p>
        </w:tc>
      </w:tr>
    </w:tbl>
    <w:p w:rsidR="00A93438" w:rsidRDefault="00A93438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BD4A7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9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3C8C"/>
    <w:rsid w:val="000163CE"/>
    <w:rsid w:val="001971B6"/>
    <w:rsid w:val="001C4B1E"/>
    <w:rsid w:val="001D5B06"/>
    <w:rsid w:val="00236C2D"/>
    <w:rsid w:val="0027419C"/>
    <w:rsid w:val="00281C15"/>
    <w:rsid w:val="0029320B"/>
    <w:rsid w:val="002C421D"/>
    <w:rsid w:val="00384AE1"/>
    <w:rsid w:val="00435040"/>
    <w:rsid w:val="00485D3B"/>
    <w:rsid w:val="0057472F"/>
    <w:rsid w:val="00621368"/>
    <w:rsid w:val="00663092"/>
    <w:rsid w:val="006949B0"/>
    <w:rsid w:val="006A0690"/>
    <w:rsid w:val="006A2E05"/>
    <w:rsid w:val="006E72AE"/>
    <w:rsid w:val="00753467"/>
    <w:rsid w:val="0078496C"/>
    <w:rsid w:val="007863CE"/>
    <w:rsid w:val="0084487E"/>
    <w:rsid w:val="00886181"/>
    <w:rsid w:val="008B752A"/>
    <w:rsid w:val="009035D3"/>
    <w:rsid w:val="00A93438"/>
    <w:rsid w:val="00AA0D5A"/>
    <w:rsid w:val="00B6549A"/>
    <w:rsid w:val="00BC5F4E"/>
    <w:rsid w:val="00BD4A73"/>
    <w:rsid w:val="00BE10DB"/>
    <w:rsid w:val="00C12BDC"/>
    <w:rsid w:val="00C4495A"/>
    <w:rsid w:val="00CA2AE5"/>
    <w:rsid w:val="00CC2BAE"/>
    <w:rsid w:val="00CD0FDD"/>
    <w:rsid w:val="00CF5AE9"/>
    <w:rsid w:val="00DA77C1"/>
    <w:rsid w:val="00DD57D5"/>
    <w:rsid w:val="00E16131"/>
    <w:rsid w:val="00E67DE2"/>
    <w:rsid w:val="00E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279F1-AF71-4902-AD2F-F5B0DE9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Куйбышевский ВГР</cp:lastModifiedBy>
  <cp:revision>8</cp:revision>
  <cp:lastPrinted>2018-05-15T10:59:00Z</cp:lastPrinted>
  <dcterms:created xsi:type="dcterms:W3CDTF">2020-05-12T15:21:00Z</dcterms:created>
  <dcterms:modified xsi:type="dcterms:W3CDTF">2020-05-13T05:17:00Z</dcterms:modified>
</cp:coreProperties>
</file>