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23" w:rsidRDefault="00F17C49" w:rsidP="00F17C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2E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E6E2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="00EE6E23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EE6E23" w:rsidRDefault="00EE6E23" w:rsidP="00F17C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 </w:t>
      </w:r>
      <w:r w:rsidR="0043504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остановлению Администрации </w:t>
      </w:r>
    </w:p>
    <w:p w:rsidR="00F17C49" w:rsidRPr="00172EA5" w:rsidRDefault="00EE6E23" w:rsidP="00F17C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863CE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</w:t>
      </w:r>
    </w:p>
    <w:p w:rsidR="00EE6E23" w:rsidRDefault="00F17C49" w:rsidP="00F17C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C4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E6E23">
        <w:rPr>
          <w:rFonts w:ascii="Times New Roman" w:hAnsi="Times New Roman" w:cs="Times New Roman"/>
          <w:sz w:val="28"/>
          <w:szCs w:val="28"/>
        </w:rPr>
        <w:t>района городского округа Самара</w:t>
      </w:r>
    </w:p>
    <w:p w:rsidR="00EE6E23" w:rsidRDefault="00EE6E23" w:rsidP="00EE6E23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F17C49" w:rsidRPr="00F17C4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17C49">
        <w:rPr>
          <w:rFonts w:ascii="Times New Roman" w:hAnsi="Times New Roman"/>
          <w:sz w:val="28"/>
          <w:szCs w:val="28"/>
        </w:rPr>
        <w:t xml:space="preserve">от </w:t>
      </w:r>
      <w:r w:rsidR="00F17C49" w:rsidRPr="00172EA5">
        <w:rPr>
          <w:rFonts w:ascii="Times New Roman" w:hAnsi="Times New Roman"/>
          <w:sz w:val="28"/>
          <w:szCs w:val="28"/>
        </w:rPr>
        <w:t xml:space="preserve"> </w:t>
      </w:r>
      <w:r w:rsidR="00F17C4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____</w:t>
      </w:r>
      <w:r w:rsidR="00F17C49">
        <w:rPr>
          <w:rFonts w:ascii="Times New Roman" w:hAnsi="Times New Roman"/>
          <w:sz w:val="28"/>
          <w:szCs w:val="28"/>
        </w:rPr>
        <w:t>_»_____</w:t>
      </w:r>
      <w:r>
        <w:rPr>
          <w:rFonts w:ascii="Times New Roman" w:hAnsi="Times New Roman"/>
          <w:sz w:val="28"/>
          <w:szCs w:val="28"/>
        </w:rPr>
        <w:t xml:space="preserve"> 201</w:t>
      </w:r>
      <w:r w:rsidR="00BD4A73">
        <w:rPr>
          <w:rFonts w:ascii="Times New Roman" w:hAnsi="Times New Roman"/>
          <w:sz w:val="28"/>
          <w:szCs w:val="28"/>
        </w:rPr>
        <w:t>7</w:t>
      </w:r>
      <w:r w:rsidR="00F17C49">
        <w:rPr>
          <w:rFonts w:ascii="Times New Roman" w:hAnsi="Times New Roman"/>
          <w:sz w:val="28"/>
          <w:szCs w:val="28"/>
        </w:rPr>
        <w:t xml:space="preserve"> г. № _</w:t>
      </w:r>
      <w:r>
        <w:rPr>
          <w:rFonts w:ascii="Times New Roman" w:hAnsi="Times New Roman"/>
          <w:sz w:val="28"/>
          <w:szCs w:val="28"/>
        </w:rPr>
        <w:t>____</w:t>
      </w:r>
    </w:p>
    <w:p w:rsidR="00F17C49" w:rsidRDefault="00F17C49" w:rsidP="00EE6E2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3438" w:rsidRDefault="00A93438" w:rsidP="0075346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Сведения о численности муниципальных служащих органов местного самоуправления </w:t>
      </w:r>
      <w:r w:rsidR="007863CE">
        <w:rPr>
          <w:rFonts w:ascii="Times New Roman" w:eastAsia="Calibri" w:hAnsi="Times New Roman" w:cs="Times New Roman"/>
          <w:sz w:val="28"/>
          <w:szCs w:val="28"/>
        </w:rPr>
        <w:t>Куйбышевского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внутригородского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указанием фактических расходов на оплату их труда </w:t>
      </w:r>
      <w:r w:rsidR="00753467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495A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F17C4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C12BDC">
        <w:rPr>
          <w:rFonts w:ascii="Times New Roman" w:eastAsia="Calibri" w:hAnsi="Times New Roman" w:cs="Times New Roman"/>
          <w:sz w:val="28"/>
          <w:szCs w:val="28"/>
        </w:rPr>
        <w:t xml:space="preserve"> квартал </w:t>
      </w: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="00C12BDC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</w:p>
    <w:p w:rsidR="00F17C49" w:rsidRDefault="00F17C49" w:rsidP="0075346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1"/>
        <w:gridCol w:w="3130"/>
        <w:gridCol w:w="3074"/>
      </w:tblGrid>
      <w:tr w:rsidR="00A93438" w:rsidTr="000163CE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753467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ч</w:t>
            </w:r>
            <w:r w:rsidR="00A93438">
              <w:rPr>
                <w:rFonts w:ascii="Times New Roman" w:eastAsia="Calibri" w:hAnsi="Times New Roman" w:cs="Times New Roman"/>
                <w:sz w:val="28"/>
                <w:szCs w:val="28"/>
              </w:rPr>
              <w:t>исленность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663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 труда</w:t>
            </w:r>
          </w:p>
        </w:tc>
      </w:tr>
      <w:tr w:rsidR="00A93438" w:rsidTr="000163CE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Муниципальные служащие </w:t>
            </w:r>
            <w:r w:rsidR="007863CE">
              <w:rPr>
                <w:rFonts w:ascii="Times New Roman" w:eastAsia="Calibri" w:hAnsi="Times New Roman" w:cs="Times New Roman"/>
                <w:sz w:val="28"/>
                <w:szCs w:val="28"/>
              </w:rPr>
              <w:t>Куйбышевского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внутригородского района  городского округа Самара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8" w:rsidRDefault="00172EA5" w:rsidP="00CC2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8" w:rsidRDefault="00C12BDC" w:rsidP="00CC2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7000,5</w:t>
            </w:r>
            <w:r w:rsidR="000163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63CE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="007863CE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="007863CE">
              <w:rPr>
                <w:rFonts w:ascii="Times New Roman" w:eastAsia="Calibri" w:hAnsi="Times New Roman" w:cs="Times New Roman"/>
                <w:sz w:val="28"/>
                <w:szCs w:val="28"/>
              </w:rPr>
              <w:t>уб</w:t>
            </w:r>
            <w:proofErr w:type="spellEnd"/>
            <w:r w:rsidR="007863C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A93438" w:rsidRDefault="00A93438" w:rsidP="00A9343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D3B" w:rsidRDefault="00485D3B" w:rsidP="00BD4A7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113"/>
      </w:tblGrid>
      <w:tr w:rsidR="00485D3B" w:rsidTr="00485D3B">
        <w:tc>
          <w:tcPr>
            <w:tcW w:w="6232" w:type="dxa"/>
          </w:tcPr>
          <w:p w:rsidR="00F17C49" w:rsidRDefault="00485D3B" w:rsidP="00F17C49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485D3B" w:rsidRDefault="00485D3B" w:rsidP="00F17C49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бюджетного уч</w:t>
            </w:r>
            <w:r w:rsidR="00F17C4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</w:t>
            </w:r>
            <w:r w:rsidR="00BD4A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D4A7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F17C49">
              <w:rPr>
                <w:rFonts w:ascii="Times New Roman" w:eastAsia="Calibri" w:hAnsi="Times New Roman" w:cs="Times New Roman"/>
                <w:sz w:val="28"/>
                <w:szCs w:val="28"/>
              </w:rPr>
              <w:t>тче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тности </w:t>
            </w:r>
          </w:p>
        </w:tc>
        <w:tc>
          <w:tcPr>
            <w:tcW w:w="3113" w:type="dxa"/>
          </w:tcPr>
          <w:p w:rsidR="00BD4A73" w:rsidRDefault="00BD4A73" w:rsidP="00BD4A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5D3B" w:rsidRDefault="00BD4A73" w:rsidP="00BD4A7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485D3B">
              <w:rPr>
                <w:rFonts w:ascii="Times New Roman" w:eastAsia="Calibri" w:hAnsi="Times New Roman" w:cs="Times New Roman"/>
                <w:sz w:val="28"/>
                <w:szCs w:val="28"/>
              </w:rPr>
              <w:t>О.В.</w:t>
            </w:r>
            <w:r w:rsidR="00F17C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85D3B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</w:t>
            </w:r>
          </w:p>
        </w:tc>
      </w:tr>
    </w:tbl>
    <w:p w:rsidR="00485D3B" w:rsidRDefault="00485D3B" w:rsidP="00BD4A7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438" w:rsidRDefault="00A93438" w:rsidP="00BD4A7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438" w:rsidRDefault="00A93438" w:rsidP="00BD4A73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A2AE5" w:rsidRDefault="00CA2AE5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A2AE5" w:rsidRDefault="00CA2AE5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A2AE5" w:rsidRDefault="00CA2AE5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A2AE5" w:rsidRDefault="00CA2AE5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93438" w:rsidRDefault="00A93438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93438" w:rsidRDefault="00A93438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16"/>
          <w:szCs w:val="16"/>
        </w:rPr>
      </w:pPr>
    </w:p>
    <w:sectPr w:rsidR="00A93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9A"/>
    <w:rsid w:val="000163CE"/>
    <w:rsid w:val="00172EA5"/>
    <w:rsid w:val="001971B6"/>
    <w:rsid w:val="001C4B1E"/>
    <w:rsid w:val="001D5B06"/>
    <w:rsid w:val="00281C15"/>
    <w:rsid w:val="00435040"/>
    <w:rsid w:val="00485D3B"/>
    <w:rsid w:val="00663092"/>
    <w:rsid w:val="00753467"/>
    <w:rsid w:val="007863CE"/>
    <w:rsid w:val="0084487E"/>
    <w:rsid w:val="00886181"/>
    <w:rsid w:val="008B752A"/>
    <w:rsid w:val="009035D3"/>
    <w:rsid w:val="00A93438"/>
    <w:rsid w:val="00B6549A"/>
    <w:rsid w:val="00BD4A73"/>
    <w:rsid w:val="00C12BDC"/>
    <w:rsid w:val="00C4495A"/>
    <w:rsid w:val="00CA2AE5"/>
    <w:rsid w:val="00CC2BAE"/>
    <w:rsid w:val="00DD57D5"/>
    <w:rsid w:val="00E67DE2"/>
    <w:rsid w:val="00EE6E23"/>
    <w:rsid w:val="00F1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3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6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5D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3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6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5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Крайнова Екатерина Владимировна</dc:creator>
  <cp:keywords/>
  <dc:description/>
  <cp:lastModifiedBy>Ищенко Надежда Анатольевна</cp:lastModifiedBy>
  <cp:revision>12</cp:revision>
  <cp:lastPrinted>2017-04-13T08:03:00Z</cp:lastPrinted>
  <dcterms:created xsi:type="dcterms:W3CDTF">2016-07-07T12:37:00Z</dcterms:created>
  <dcterms:modified xsi:type="dcterms:W3CDTF">2017-04-13T08:03:00Z</dcterms:modified>
</cp:coreProperties>
</file>